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A2" w:rsidRDefault="002202DA" w:rsidP="00083BA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A626C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>-ю сессию 201</w:t>
      </w:r>
      <w:r w:rsidR="00083BA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83BA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года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083B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2202DA" w:rsidRPr="00920E63" w:rsidRDefault="002202DA" w:rsidP="00083BA2">
      <w:pPr>
        <w:pStyle w:val="a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студентов 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083BA2" w:rsidRPr="00651B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083BA2"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группы </w:t>
      </w:r>
      <w:r w:rsidR="00083BA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1B9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>0-ЗО</w:t>
      </w:r>
    </w:p>
    <w:p w:rsidR="002202DA" w:rsidRDefault="002202DA" w:rsidP="00083BA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 </w:t>
      </w:r>
      <w:r w:rsidR="00C11B98">
        <w:rPr>
          <w:rFonts w:ascii="Times New Roman" w:eastAsia="Times New Roman" w:hAnsi="Times New Roman" w:cs="Times New Roman"/>
          <w:b/>
          <w:sz w:val="24"/>
          <w:szCs w:val="24"/>
        </w:rPr>
        <w:t>09.02.01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C11B98">
        <w:rPr>
          <w:rFonts w:ascii="Times New Roman" w:eastAsia="Times New Roman" w:hAnsi="Times New Roman" w:cs="Times New Roman"/>
          <w:b/>
          <w:sz w:val="24"/>
          <w:szCs w:val="24"/>
        </w:rPr>
        <w:t>Компьютерные системы комплексы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BF2E23" w:rsidRDefault="00BF2E23" w:rsidP="00083BA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1"/>
        <w:gridCol w:w="2552"/>
        <w:gridCol w:w="2552"/>
        <w:gridCol w:w="2551"/>
        <w:gridCol w:w="2552"/>
      </w:tblGrid>
      <w:tr w:rsidR="00A626C2" w:rsidRPr="005163A8" w:rsidTr="004E54DD">
        <w:tc>
          <w:tcPr>
            <w:tcW w:w="2518" w:type="dxa"/>
            <w:shd w:val="clear" w:color="auto" w:fill="DDD9C3"/>
          </w:tcPr>
          <w:p w:rsidR="00A626C2" w:rsidRPr="005163A8" w:rsidRDefault="00A626C2" w:rsidP="00A626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2551" w:type="dxa"/>
            <w:shd w:val="clear" w:color="auto" w:fill="DDD9C3"/>
          </w:tcPr>
          <w:p w:rsidR="00A626C2" w:rsidRDefault="00A626C2" w:rsidP="00A626C2">
            <w:pPr>
              <w:jc w:val="center"/>
            </w:pPr>
            <w:r w:rsidRPr="0009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09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shd w:val="clear" w:color="auto" w:fill="DDD9C3"/>
          </w:tcPr>
          <w:p w:rsidR="00A626C2" w:rsidRDefault="00A626C2" w:rsidP="00A626C2">
            <w:pPr>
              <w:jc w:val="center"/>
            </w:pPr>
            <w:r w:rsidRPr="0009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09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shd w:val="clear" w:color="auto" w:fill="DDD9C3"/>
          </w:tcPr>
          <w:p w:rsidR="00A626C2" w:rsidRDefault="00A626C2" w:rsidP="00A626C2">
            <w:pPr>
              <w:jc w:val="center"/>
            </w:pPr>
            <w:r w:rsidRPr="0009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09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551" w:type="dxa"/>
            <w:shd w:val="clear" w:color="auto" w:fill="DDD9C3"/>
          </w:tcPr>
          <w:p w:rsidR="00A626C2" w:rsidRDefault="00A626C2" w:rsidP="00A626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09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shd w:val="clear" w:color="auto" w:fill="DDD9C3"/>
          </w:tcPr>
          <w:p w:rsidR="00A626C2" w:rsidRPr="005163A8" w:rsidRDefault="00A626C2" w:rsidP="00A626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21,22</w:t>
            </w: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</w:tr>
      <w:tr w:rsidR="002202DA" w:rsidRPr="005163A8" w:rsidTr="004E54DD">
        <w:tc>
          <w:tcPr>
            <w:tcW w:w="2518" w:type="dxa"/>
            <w:shd w:val="clear" w:color="auto" w:fill="DDD9C3"/>
          </w:tcPr>
          <w:p w:rsidR="002202DA" w:rsidRPr="005163A8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shd w:val="clear" w:color="auto" w:fill="DDD9C3"/>
          </w:tcPr>
          <w:p w:rsidR="002202DA" w:rsidRPr="005163A8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shd w:val="clear" w:color="auto" w:fill="DDD9C3"/>
          </w:tcPr>
          <w:p w:rsidR="002202DA" w:rsidRPr="005163A8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shd w:val="clear" w:color="auto" w:fill="DDD9C3"/>
          </w:tcPr>
          <w:p w:rsidR="002202DA" w:rsidRPr="005163A8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shd w:val="clear" w:color="auto" w:fill="DDD9C3"/>
          </w:tcPr>
          <w:p w:rsidR="002202DA" w:rsidRPr="005163A8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552" w:type="dxa"/>
            <w:shd w:val="clear" w:color="auto" w:fill="DDD9C3"/>
          </w:tcPr>
          <w:p w:rsidR="002202DA" w:rsidRPr="005163A8" w:rsidRDefault="002140A1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2202DA"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</w:t>
            </w: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-воскр.</w:t>
            </w:r>
          </w:p>
        </w:tc>
      </w:tr>
      <w:tr w:rsidR="002140A1" w:rsidRPr="005163A8" w:rsidTr="004E54DD">
        <w:trPr>
          <w:trHeight w:val="217"/>
        </w:trPr>
        <w:tc>
          <w:tcPr>
            <w:tcW w:w="2518" w:type="dxa"/>
          </w:tcPr>
          <w:p w:rsidR="002140A1" w:rsidRPr="005163A8" w:rsidRDefault="002140A1" w:rsidP="00105C2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105C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12-40</w:t>
            </w:r>
          </w:p>
        </w:tc>
        <w:tc>
          <w:tcPr>
            <w:tcW w:w="2551" w:type="dxa"/>
          </w:tcPr>
          <w:p w:rsidR="002140A1" w:rsidRPr="005163A8" w:rsidRDefault="002140A1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552" w:type="dxa"/>
          </w:tcPr>
          <w:p w:rsidR="002140A1" w:rsidRPr="005163A8" w:rsidRDefault="002140A1" w:rsidP="00105C2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105C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12-40</w:t>
            </w:r>
          </w:p>
        </w:tc>
        <w:tc>
          <w:tcPr>
            <w:tcW w:w="2552" w:type="dxa"/>
          </w:tcPr>
          <w:p w:rsidR="002140A1" w:rsidRPr="005163A8" w:rsidRDefault="002140A1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551" w:type="dxa"/>
          </w:tcPr>
          <w:p w:rsidR="002140A1" w:rsidRPr="005163A8" w:rsidRDefault="002140A1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552" w:type="dxa"/>
            <w:vMerge w:val="restart"/>
            <w:textDirection w:val="btLr"/>
          </w:tcPr>
          <w:p w:rsidR="002140A1" w:rsidRPr="005163A8" w:rsidRDefault="002140A1" w:rsidP="002140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0A1" w:rsidRPr="005163A8" w:rsidRDefault="002140A1" w:rsidP="002140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0A1" w:rsidRPr="005163A8" w:rsidRDefault="002140A1" w:rsidP="002140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0A1" w:rsidRPr="005163A8" w:rsidRDefault="002140A1" w:rsidP="002140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Самоподготовка, консультации</w:t>
            </w:r>
          </w:p>
          <w:p w:rsidR="002140A1" w:rsidRPr="005163A8" w:rsidRDefault="002140A1" w:rsidP="002140A1">
            <w:pPr>
              <w:ind w:right="113" w:firstLine="7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34E85" w:rsidRPr="005163A8" w:rsidTr="004E54DD">
        <w:tc>
          <w:tcPr>
            <w:tcW w:w="2518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1-2 Иностранный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434E85" w:rsidRPr="005163A8" w:rsidRDefault="00434E85" w:rsidP="00434E85">
            <w:pPr>
              <w:tabs>
                <w:tab w:val="right" w:pos="23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(Пахомова Н.Ю.)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78</w:t>
            </w:r>
          </w:p>
        </w:tc>
        <w:tc>
          <w:tcPr>
            <w:tcW w:w="2551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(Пахомова Н.Ю.)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78</w:t>
            </w:r>
          </w:p>
        </w:tc>
        <w:tc>
          <w:tcPr>
            <w:tcW w:w="2552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        36</w:t>
            </w:r>
          </w:p>
        </w:tc>
        <w:tc>
          <w:tcPr>
            <w:tcW w:w="2552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(Пахомова Н.Ю.)          78</w:t>
            </w:r>
          </w:p>
        </w:tc>
        <w:tc>
          <w:tcPr>
            <w:tcW w:w="2551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        36</w:t>
            </w:r>
          </w:p>
        </w:tc>
        <w:tc>
          <w:tcPr>
            <w:tcW w:w="2552" w:type="dxa"/>
            <w:vMerge/>
            <w:textDirection w:val="btLr"/>
          </w:tcPr>
          <w:p w:rsidR="00434E85" w:rsidRPr="005163A8" w:rsidRDefault="00434E85" w:rsidP="00434E85">
            <w:pPr>
              <w:ind w:right="113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E85" w:rsidRPr="005163A8" w:rsidTr="004E54DD">
        <w:tc>
          <w:tcPr>
            <w:tcW w:w="2518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3-4 Иностранный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(Пахомова Н.Ю.)            78</w:t>
            </w:r>
          </w:p>
        </w:tc>
        <w:tc>
          <w:tcPr>
            <w:tcW w:w="2551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(Пахомова Н.Ю.)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78</w:t>
            </w:r>
          </w:p>
        </w:tc>
        <w:tc>
          <w:tcPr>
            <w:tcW w:w="2552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3-4 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36</w:t>
            </w:r>
          </w:p>
        </w:tc>
        <w:tc>
          <w:tcPr>
            <w:tcW w:w="2552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(Пахомова Н.Ю.)          78</w:t>
            </w:r>
          </w:p>
        </w:tc>
        <w:tc>
          <w:tcPr>
            <w:tcW w:w="2551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3-4 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36</w:t>
            </w:r>
          </w:p>
        </w:tc>
        <w:tc>
          <w:tcPr>
            <w:tcW w:w="2552" w:type="dxa"/>
            <w:vMerge/>
          </w:tcPr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E85" w:rsidRPr="005163A8" w:rsidTr="004E54DD">
        <w:tc>
          <w:tcPr>
            <w:tcW w:w="2518" w:type="dxa"/>
          </w:tcPr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5-6 Метрология</w:t>
            </w:r>
            <w:r w:rsidRPr="00EC5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стандартизация и сертификация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Влащенко В.М.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5-6 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        36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5-6 Метрология</w:t>
            </w:r>
            <w:r w:rsidRPr="00EC5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стандартизация и сертификация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Влащенко В.М.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(Котельников М.Г.)      36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(Котельников М.Г.)      36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E85" w:rsidRPr="005163A8" w:rsidTr="004E54DD">
        <w:tc>
          <w:tcPr>
            <w:tcW w:w="2518" w:type="dxa"/>
          </w:tcPr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7-8 Метрология</w:t>
            </w:r>
            <w:r w:rsidRPr="00EC5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стандартизация и сертификация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Влащенко В.М.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        36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7-8 Метрология</w:t>
            </w:r>
            <w:r w:rsidRPr="00EC5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стандартизация и сертификация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Влащенко В.М.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     36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     36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D51" w:rsidRPr="005163A8" w:rsidTr="004E54DD">
        <w:tc>
          <w:tcPr>
            <w:tcW w:w="2518" w:type="dxa"/>
            <w:shd w:val="clear" w:color="auto" w:fill="DDD9C3"/>
          </w:tcPr>
          <w:p w:rsidR="00646D51" w:rsidRPr="005163A8" w:rsidRDefault="00646D51" w:rsidP="00646D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2551" w:type="dxa"/>
            <w:shd w:val="clear" w:color="auto" w:fill="DDD9C3"/>
          </w:tcPr>
          <w:p w:rsidR="00646D51" w:rsidRDefault="00646D51" w:rsidP="00646D51">
            <w:pPr>
              <w:jc w:val="center"/>
            </w:pPr>
            <w:r w:rsidRPr="00823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23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shd w:val="clear" w:color="auto" w:fill="DDD9C3"/>
          </w:tcPr>
          <w:p w:rsidR="00646D51" w:rsidRDefault="00646D51" w:rsidP="00646D51">
            <w:pPr>
              <w:jc w:val="center"/>
            </w:pPr>
            <w:r w:rsidRPr="00823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23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shd w:val="clear" w:color="auto" w:fill="DDD9C3"/>
          </w:tcPr>
          <w:p w:rsidR="00646D51" w:rsidRDefault="00646D51" w:rsidP="00646D51">
            <w:pPr>
              <w:jc w:val="center"/>
            </w:pPr>
            <w:r w:rsidRPr="00823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823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551" w:type="dxa"/>
            <w:shd w:val="clear" w:color="auto" w:fill="DDD9C3"/>
          </w:tcPr>
          <w:p w:rsidR="00646D51" w:rsidRDefault="00646D51" w:rsidP="00646D51">
            <w:pPr>
              <w:jc w:val="center"/>
            </w:pPr>
            <w:r w:rsidRPr="00823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823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shd w:val="clear" w:color="auto" w:fill="DDD9C3"/>
          </w:tcPr>
          <w:p w:rsidR="00646D51" w:rsidRDefault="00646D51" w:rsidP="00646D51">
            <w:pPr>
              <w:jc w:val="center"/>
            </w:pPr>
            <w:r w:rsidRPr="00823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23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2202DA" w:rsidRPr="005163A8" w:rsidTr="004E54DD">
        <w:tc>
          <w:tcPr>
            <w:tcW w:w="2518" w:type="dxa"/>
            <w:shd w:val="clear" w:color="auto" w:fill="DDD9C3"/>
          </w:tcPr>
          <w:p w:rsidR="002202DA" w:rsidRPr="005163A8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shd w:val="clear" w:color="auto" w:fill="DDD9C3"/>
          </w:tcPr>
          <w:p w:rsidR="002202DA" w:rsidRPr="005163A8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shd w:val="clear" w:color="auto" w:fill="DDD9C3"/>
          </w:tcPr>
          <w:p w:rsidR="002202DA" w:rsidRPr="005163A8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shd w:val="clear" w:color="auto" w:fill="DDD9C3"/>
          </w:tcPr>
          <w:p w:rsidR="002202DA" w:rsidRPr="005163A8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shd w:val="clear" w:color="auto" w:fill="DDD9C3"/>
          </w:tcPr>
          <w:p w:rsidR="002202DA" w:rsidRPr="005163A8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shd w:val="clear" w:color="auto" w:fill="DDD9C3"/>
          </w:tcPr>
          <w:p w:rsidR="002202DA" w:rsidRPr="005163A8" w:rsidRDefault="00A55C86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202DA" w:rsidRPr="005163A8" w:rsidTr="004E54DD">
        <w:tc>
          <w:tcPr>
            <w:tcW w:w="2518" w:type="dxa"/>
            <w:tcBorders>
              <w:bottom w:val="single" w:sz="4" w:space="0" w:color="auto"/>
            </w:tcBorders>
          </w:tcPr>
          <w:p w:rsidR="002202DA" w:rsidRPr="005163A8" w:rsidRDefault="002202DA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202DA" w:rsidRPr="005163A8" w:rsidRDefault="002202DA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552" w:type="dxa"/>
          </w:tcPr>
          <w:p w:rsidR="002202DA" w:rsidRPr="005163A8" w:rsidRDefault="002202DA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552" w:type="dxa"/>
          </w:tcPr>
          <w:p w:rsidR="002202DA" w:rsidRPr="005163A8" w:rsidRDefault="002202DA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202DA" w:rsidRPr="005163A8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202DA" w:rsidRPr="005163A8" w:rsidRDefault="002202DA" w:rsidP="004E54D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4E54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4E54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5163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4E54DD" w:rsidRPr="005163A8" w:rsidTr="004E54DD">
        <w:tc>
          <w:tcPr>
            <w:tcW w:w="2518" w:type="dxa"/>
            <w:tcBorders>
              <w:top w:val="single" w:sz="4" w:space="0" w:color="auto"/>
            </w:tcBorders>
          </w:tcPr>
          <w:p w:rsidR="004E54DD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1-2 Иностранный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4E54DD" w:rsidRPr="005163A8" w:rsidRDefault="004E54DD" w:rsidP="004E54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(Пахомова Н.Ю.)            78</w:t>
            </w:r>
          </w:p>
        </w:tc>
        <w:tc>
          <w:tcPr>
            <w:tcW w:w="2551" w:type="dxa"/>
          </w:tcPr>
          <w:p w:rsidR="004E54DD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E54DD" w:rsidRPr="005163A8" w:rsidRDefault="004E54DD" w:rsidP="004E54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        36</w:t>
            </w:r>
          </w:p>
        </w:tc>
        <w:tc>
          <w:tcPr>
            <w:tcW w:w="2552" w:type="dxa"/>
          </w:tcPr>
          <w:p w:rsidR="004E54DD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E54DD" w:rsidRPr="005163A8" w:rsidRDefault="004E54DD" w:rsidP="004E54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        36</w:t>
            </w:r>
          </w:p>
        </w:tc>
        <w:tc>
          <w:tcPr>
            <w:tcW w:w="2552" w:type="dxa"/>
          </w:tcPr>
          <w:p w:rsidR="004E54DD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Цифровая 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E54DD" w:rsidRPr="005163A8" w:rsidRDefault="004E54DD" w:rsidP="004E54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     36</w:t>
            </w:r>
          </w:p>
        </w:tc>
        <w:tc>
          <w:tcPr>
            <w:tcW w:w="2551" w:type="dxa"/>
          </w:tcPr>
          <w:p w:rsidR="004E54DD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E54DD" w:rsidRPr="005163A8" w:rsidRDefault="004E54DD" w:rsidP="004E54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        36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4E54DD" w:rsidRPr="005163A8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4DD" w:rsidRPr="005163A8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4DD" w:rsidRPr="005163A8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A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4E54DD" w:rsidRPr="004E54DD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Цифровая схемотехника</w:t>
            </w:r>
          </w:p>
          <w:p w:rsidR="004E54DD" w:rsidRPr="004E54DD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(Котельников М.Г.)      </w:t>
            </w:r>
          </w:p>
          <w:p w:rsidR="004E54DD" w:rsidRPr="005163A8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4DD" w:rsidRPr="005163A8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4DD" w:rsidRPr="005163A8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E54DD" w:rsidRPr="005163A8" w:rsidTr="004E54DD">
        <w:tc>
          <w:tcPr>
            <w:tcW w:w="2518" w:type="dxa"/>
          </w:tcPr>
          <w:p w:rsidR="004E54DD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E54DD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(Пахомова Н.Ю.)            78</w:t>
            </w:r>
          </w:p>
          <w:p w:rsidR="004E54DD" w:rsidRPr="005163A8" w:rsidRDefault="004E54DD" w:rsidP="004E54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Д/ЗАЧЕТ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E54DD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3-4 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E54DD" w:rsidRPr="005163A8" w:rsidRDefault="004E54DD" w:rsidP="004E54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36</w:t>
            </w:r>
          </w:p>
        </w:tc>
        <w:tc>
          <w:tcPr>
            <w:tcW w:w="2552" w:type="dxa"/>
          </w:tcPr>
          <w:p w:rsidR="004E54DD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3-4 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E54DD" w:rsidRPr="005163A8" w:rsidRDefault="004E54DD" w:rsidP="004E54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36</w:t>
            </w:r>
          </w:p>
        </w:tc>
        <w:tc>
          <w:tcPr>
            <w:tcW w:w="2552" w:type="dxa"/>
          </w:tcPr>
          <w:p w:rsidR="004E54DD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3-4 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E54DD" w:rsidRPr="005163A8" w:rsidRDefault="004E54DD" w:rsidP="004E54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36</w:t>
            </w:r>
          </w:p>
        </w:tc>
        <w:tc>
          <w:tcPr>
            <w:tcW w:w="2551" w:type="dxa"/>
          </w:tcPr>
          <w:p w:rsidR="004E54DD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3-4 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E54DD" w:rsidRPr="005163A8" w:rsidRDefault="004E54DD" w:rsidP="004E54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36</w:t>
            </w:r>
          </w:p>
        </w:tc>
        <w:tc>
          <w:tcPr>
            <w:tcW w:w="2552" w:type="dxa"/>
            <w:vMerge/>
          </w:tcPr>
          <w:p w:rsidR="004E54DD" w:rsidRPr="005163A8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E85" w:rsidRPr="005163A8" w:rsidTr="004E54DD">
        <w:tc>
          <w:tcPr>
            <w:tcW w:w="2518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       36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5-6 Метрология</w:t>
            </w:r>
            <w:r w:rsidRPr="00EC5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стандартизация и сертификация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Влащенко В.М.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(Котельников М.Г.)      36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(Котельников М.Г.)      36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(Котельников М.Г.)      36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E85" w:rsidRPr="005163A8" w:rsidTr="004E54DD">
        <w:tc>
          <w:tcPr>
            <w:tcW w:w="2518" w:type="dxa"/>
            <w:tcBorders>
              <w:bottom w:val="single" w:sz="4" w:space="0" w:color="auto"/>
            </w:tcBorders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7-8 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       36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7-8 Метрология</w:t>
            </w:r>
            <w:r w:rsidRPr="00EC5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стандартизация и сертификация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Влащенко В.М.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4E5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Д/ЗАЧЕТ</w:t>
            </w:r>
          </w:p>
        </w:tc>
        <w:tc>
          <w:tcPr>
            <w:tcW w:w="2552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     36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     36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4E85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  <w:r w:rsidRPr="00EC58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Цифровая схемотехника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(Котельников М.Г.)     36</w:t>
            </w:r>
            <w:r w:rsidRPr="00516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34E85" w:rsidRPr="005163A8" w:rsidRDefault="00434E85" w:rsidP="00434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0293" w:rsidRDefault="00980293" w:rsidP="0098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67"/>
        <w:gridCol w:w="1701"/>
        <w:gridCol w:w="1701"/>
        <w:gridCol w:w="1701"/>
        <w:gridCol w:w="709"/>
        <w:gridCol w:w="1843"/>
      </w:tblGrid>
      <w:tr w:rsidR="004E54DD" w:rsidTr="004E54DD">
        <w:tc>
          <w:tcPr>
            <w:tcW w:w="1702" w:type="dxa"/>
            <w:vMerge w:val="restart"/>
          </w:tcPr>
          <w:p w:rsidR="004E54DD" w:rsidRPr="00D16C05" w:rsidRDefault="004E54DD" w:rsidP="004E54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4E54DD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Сб.- Вс.</w:t>
            </w:r>
          </w:p>
        </w:tc>
        <w:tc>
          <w:tcPr>
            <w:tcW w:w="567" w:type="dxa"/>
          </w:tcPr>
          <w:p w:rsidR="004E54DD" w:rsidRPr="00D16C05" w:rsidRDefault="004E54DD" w:rsidP="004E54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4E54DD" w:rsidRPr="00D16C05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701" w:type="dxa"/>
            <w:vMerge w:val="restart"/>
          </w:tcPr>
          <w:p w:rsidR="004E54DD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E54DD" w:rsidRPr="00D16C05" w:rsidRDefault="004E54DD" w:rsidP="004E54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4E54DD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Пн.- Пт..</w:t>
            </w:r>
          </w:p>
        </w:tc>
        <w:tc>
          <w:tcPr>
            <w:tcW w:w="709" w:type="dxa"/>
          </w:tcPr>
          <w:p w:rsidR="004E54DD" w:rsidRPr="00D16C05" w:rsidRDefault="004E54DD" w:rsidP="004E54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4E54DD" w:rsidRPr="00D16C05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08.30-09.15</w:t>
            </w:r>
          </w:p>
        </w:tc>
      </w:tr>
      <w:tr w:rsidR="004E54DD" w:rsidTr="004E54DD">
        <w:tc>
          <w:tcPr>
            <w:tcW w:w="1702" w:type="dxa"/>
            <w:vMerge/>
          </w:tcPr>
          <w:p w:rsidR="004E54DD" w:rsidRDefault="004E54DD" w:rsidP="004E5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54DD" w:rsidRPr="00D16C05" w:rsidRDefault="004E54DD" w:rsidP="004E54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4E54DD" w:rsidRPr="00D16C05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11.05-11.50</w:t>
            </w:r>
          </w:p>
        </w:tc>
        <w:tc>
          <w:tcPr>
            <w:tcW w:w="1701" w:type="dxa"/>
            <w:vMerge/>
          </w:tcPr>
          <w:p w:rsidR="004E54DD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54DD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54DD" w:rsidRPr="00D16C05" w:rsidRDefault="004E54DD" w:rsidP="004E54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4E54DD" w:rsidRPr="00D16C05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09.25-10.10</w:t>
            </w:r>
          </w:p>
        </w:tc>
      </w:tr>
      <w:tr w:rsidR="004E54DD" w:rsidTr="004E54DD">
        <w:tc>
          <w:tcPr>
            <w:tcW w:w="1702" w:type="dxa"/>
            <w:vMerge/>
          </w:tcPr>
          <w:p w:rsidR="004E54DD" w:rsidRDefault="004E54DD" w:rsidP="004E5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54DD" w:rsidRPr="00D16C05" w:rsidRDefault="004E54DD" w:rsidP="004E54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4E54DD" w:rsidRPr="00D16C05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01" w:type="dxa"/>
            <w:vMerge/>
          </w:tcPr>
          <w:p w:rsidR="004E54DD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54DD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54DD" w:rsidRPr="00D16C05" w:rsidRDefault="004E54DD" w:rsidP="004E54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4E54DD" w:rsidRPr="00D16C05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10.20-11.05</w:t>
            </w:r>
          </w:p>
        </w:tc>
      </w:tr>
      <w:tr w:rsidR="004E54DD" w:rsidTr="004E54DD">
        <w:tc>
          <w:tcPr>
            <w:tcW w:w="1702" w:type="dxa"/>
            <w:vMerge/>
          </w:tcPr>
          <w:p w:rsidR="004E54DD" w:rsidRDefault="004E54DD" w:rsidP="004E5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54DD" w:rsidRPr="00D16C05" w:rsidRDefault="004E54DD" w:rsidP="004E54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4E54DD" w:rsidRPr="00D16C05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vMerge/>
          </w:tcPr>
          <w:p w:rsidR="004E54DD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54DD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54DD" w:rsidRPr="00D16C05" w:rsidRDefault="004E54DD" w:rsidP="004E54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4E54DD" w:rsidRPr="00D16C05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11.15-12.00</w:t>
            </w:r>
          </w:p>
        </w:tc>
      </w:tr>
      <w:tr w:rsidR="004E54DD" w:rsidTr="004E54DD">
        <w:tc>
          <w:tcPr>
            <w:tcW w:w="1702" w:type="dxa"/>
            <w:vMerge/>
          </w:tcPr>
          <w:p w:rsidR="004E54DD" w:rsidRDefault="004E54DD" w:rsidP="004E5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54DD" w:rsidRPr="00D16C05" w:rsidRDefault="004E54DD" w:rsidP="004E54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4E54DD" w:rsidRPr="00D16C05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1701" w:type="dxa"/>
            <w:vMerge/>
          </w:tcPr>
          <w:p w:rsidR="004E54DD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54DD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54DD" w:rsidRPr="00D16C05" w:rsidRDefault="004E54DD" w:rsidP="004E54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4E54DD" w:rsidRPr="00D16C05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12.40-13.25</w:t>
            </w:r>
          </w:p>
        </w:tc>
      </w:tr>
      <w:tr w:rsidR="004E54DD" w:rsidTr="004E54DD">
        <w:tc>
          <w:tcPr>
            <w:tcW w:w="1702" w:type="dxa"/>
            <w:vMerge/>
          </w:tcPr>
          <w:p w:rsidR="004E54DD" w:rsidRDefault="004E54DD" w:rsidP="004E5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54DD" w:rsidRPr="00D16C05" w:rsidRDefault="004E54DD" w:rsidP="004E54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4E54DD" w:rsidRPr="00D16C05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1701" w:type="dxa"/>
            <w:vMerge/>
          </w:tcPr>
          <w:p w:rsidR="004E54DD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54DD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54DD" w:rsidRPr="00D16C05" w:rsidRDefault="004E54DD" w:rsidP="004E54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4E54DD" w:rsidRPr="00D16C05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13.35-14.20</w:t>
            </w:r>
          </w:p>
        </w:tc>
      </w:tr>
      <w:tr w:rsidR="004E54DD" w:rsidTr="004E54DD">
        <w:tc>
          <w:tcPr>
            <w:tcW w:w="1702" w:type="dxa"/>
            <w:vMerge/>
          </w:tcPr>
          <w:p w:rsidR="004E54DD" w:rsidRDefault="004E54DD" w:rsidP="004E5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54DD" w:rsidRPr="00D16C05" w:rsidRDefault="004E54DD" w:rsidP="004E54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4E54DD" w:rsidRPr="00D16C05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701" w:type="dxa"/>
            <w:vMerge/>
          </w:tcPr>
          <w:p w:rsidR="004E54DD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54DD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54DD" w:rsidRPr="00D16C05" w:rsidRDefault="004E54DD" w:rsidP="004E54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4E54DD" w:rsidRPr="00D16C05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14.30-15.15</w:t>
            </w:r>
          </w:p>
        </w:tc>
      </w:tr>
      <w:tr w:rsidR="004E54DD" w:rsidTr="004E54DD">
        <w:tc>
          <w:tcPr>
            <w:tcW w:w="1702" w:type="dxa"/>
            <w:vMerge/>
          </w:tcPr>
          <w:p w:rsidR="004E54DD" w:rsidRDefault="004E54DD" w:rsidP="004E5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54DD" w:rsidRPr="00D16C05" w:rsidRDefault="004E54DD" w:rsidP="004E54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4E54DD" w:rsidRPr="00D16C05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701" w:type="dxa"/>
            <w:vMerge/>
          </w:tcPr>
          <w:p w:rsidR="004E54DD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54DD" w:rsidRDefault="004E54DD" w:rsidP="004E5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54DD" w:rsidRPr="00D16C05" w:rsidRDefault="004E54DD" w:rsidP="004E54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4E54DD" w:rsidRPr="00D16C05" w:rsidRDefault="004E54DD" w:rsidP="004E5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15.25-16.10</w:t>
            </w:r>
          </w:p>
        </w:tc>
      </w:tr>
    </w:tbl>
    <w:p w:rsidR="00B55F0C" w:rsidRDefault="00B55F0C"/>
    <w:sectPr w:rsidR="00B55F0C" w:rsidSect="005163A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02DA"/>
    <w:rsid w:val="00083BA2"/>
    <w:rsid w:val="00105C2D"/>
    <w:rsid w:val="00192952"/>
    <w:rsid w:val="002140A1"/>
    <w:rsid w:val="002202DA"/>
    <w:rsid w:val="003E5C53"/>
    <w:rsid w:val="00434E85"/>
    <w:rsid w:val="004E54DD"/>
    <w:rsid w:val="005163A8"/>
    <w:rsid w:val="00646D51"/>
    <w:rsid w:val="007156E7"/>
    <w:rsid w:val="00776A4F"/>
    <w:rsid w:val="008B73D4"/>
    <w:rsid w:val="00980293"/>
    <w:rsid w:val="00A55C86"/>
    <w:rsid w:val="00A626C2"/>
    <w:rsid w:val="00B55F0C"/>
    <w:rsid w:val="00BF2E23"/>
    <w:rsid w:val="00C11B98"/>
    <w:rsid w:val="00CF7A50"/>
    <w:rsid w:val="00DD7D43"/>
    <w:rsid w:val="00E61093"/>
    <w:rsid w:val="00F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3F1A"/>
  <w15:docId w15:val="{FD261197-7408-43B3-AC0C-CDA461B5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20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10</cp:revision>
  <dcterms:created xsi:type="dcterms:W3CDTF">2018-10-25T19:57:00Z</dcterms:created>
  <dcterms:modified xsi:type="dcterms:W3CDTF">2020-03-12T07:24:00Z</dcterms:modified>
</cp:coreProperties>
</file>